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BC" w:rsidRPr="00FE025B" w:rsidRDefault="005B7FBC" w:rsidP="005B7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25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ДАМАСКИНСКОЕ СЕЛЬСКОЕ ПОСЕЛЕНИЕ                             КИЛЬМЕЗСКОГО РАЙОНА КИРОВСКОЙ ОБЛАСТИ</w:t>
      </w:r>
    </w:p>
    <w:p w:rsidR="005B7FBC" w:rsidRPr="00FE025B" w:rsidRDefault="005B7FBC" w:rsidP="005B7FBC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FBC" w:rsidRPr="00FE025B" w:rsidRDefault="005B7FBC" w:rsidP="005B7FBC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E025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7FBC" w:rsidRPr="00FE025B" w:rsidRDefault="005B7FBC" w:rsidP="005B7FBC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  <w:r w:rsidRPr="00FE025B">
        <w:rPr>
          <w:rFonts w:ascii="Times New Roman" w:hAnsi="Times New Roman" w:cs="Times New Roman"/>
          <w:sz w:val="28"/>
          <w:szCs w:val="28"/>
        </w:rPr>
        <w:t>26.04.2019</w:t>
      </w:r>
      <w:r w:rsidRPr="00FE025B">
        <w:rPr>
          <w:rFonts w:ascii="Times New Roman" w:hAnsi="Times New Roman" w:cs="Times New Roman"/>
          <w:sz w:val="28"/>
          <w:szCs w:val="28"/>
        </w:rPr>
        <w:tab/>
        <w:t xml:space="preserve">                       № 19</w:t>
      </w:r>
    </w:p>
    <w:p w:rsidR="005B7FBC" w:rsidRDefault="005B7FBC" w:rsidP="005B7FBC">
      <w:pPr>
        <w:tabs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E025B">
        <w:rPr>
          <w:rFonts w:ascii="Times New Roman" w:hAnsi="Times New Roman" w:cs="Times New Roman"/>
          <w:sz w:val="28"/>
          <w:szCs w:val="28"/>
        </w:rPr>
        <w:t>д. Дамаскино</w:t>
      </w:r>
    </w:p>
    <w:p w:rsidR="00FE025B" w:rsidRPr="00FE025B" w:rsidRDefault="00FE025B" w:rsidP="005B7FBC">
      <w:pPr>
        <w:tabs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E025B" w:rsidRDefault="005B7FBC" w:rsidP="005B7FBC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25B">
        <w:rPr>
          <w:rFonts w:ascii="Times New Roman" w:hAnsi="Times New Roman" w:cs="Times New Roman"/>
          <w:b/>
          <w:sz w:val="28"/>
          <w:szCs w:val="28"/>
        </w:rPr>
        <w:t>О присвоении адреса земельному участку</w:t>
      </w:r>
    </w:p>
    <w:p w:rsidR="005B7FBC" w:rsidRPr="00FE025B" w:rsidRDefault="005B7FBC" w:rsidP="005B7FBC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25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B7FBC" w:rsidRDefault="005B7FBC" w:rsidP="005B7FBC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 Федеральным законом от 03.10.2003 № 131-ФЗ «Об общих принципах организации местного самоуправления в Российской Федерации», Постановления Правительства РФ от 19.11.2014 № 1221 «Об утверждении Правил присвоения, изменения и аннулирования адресов», администрация </w:t>
      </w:r>
      <w:r w:rsidR="00FE025B">
        <w:rPr>
          <w:rFonts w:ascii="Times New Roman" w:hAnsi="Times New Roman" w:cs="Times New Roman"/>
          <w:sz w:val="24"/>
          <w:szCs w:val="24"/>
        </w:rPr>
        <w:t>Дамаскинского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ПОСТАНОВЛЯЕТ:</w:t>
      </w:r>
    </w:p>
    <w:p w:rsidR="005B7FBC" w:rsidRDefault="005B7FBC" w:rsidP="005B7FBC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FBC" w:rsidRDefault="005B7FBC" w:rsidP="005B7FBC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Присвоить адрес земельного участка с кадастровым номером                       43:11:350202:133, общей площадью 2800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следующий адрес:  Российская Федерация Кировская область, Кильмезский муниципальный район, Дамаскинское  сельское поселение, д. Дамаскино ул. Советская, з/у 90; </w:t>
      </w:r>
    </w:p>
    <w:p w:rsidR="005B7FBC" w:rsidRDefault="005B7FBC" w:rsidP="005B7FBC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Присвоить адрес земельного участка с кадастровым номером                       43:11:350202:131, общей площадью 3700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следующий адрес:  Российская Федерация Кировская область, Кильмезский муниципальный район, Дамаскинское  сельское поселение, д. Дамаскино ул. Советская, з/у 88;                                                                                                                                                                  </w:t>
      </w:r>
    </w:p>
    <w:p w:rsidR="005B7FBC" w:rsidRDefault="005B7FBC" w:rsidP="005B7FBC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Присвоить адрес земельного участка с кадастровым номером                       43:11:350202:135, общей площадью 4800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следующий адрес:  Российская Федерация Кировская область, Кильмезский муниципальный район, Дамаскинское  сельское поселение, д. Дамаскино ул. Советская, з/у 63;                                                                                                                                                                    </w:t>
      </w:r>
    </w:p>
    <w:p w:rsidR="005B7FBC" w:rsidRDefault="005B7FBC" w:rsidP="005B7FBC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Присвоить адрес земельного участка с кадастровым номером                       43:11:350201:237, общей площадью 4000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следующий адрес:  Российская Федерация Кировская область, Кильмезский муниципальный район, Дамаскинское  сельское поселение, д. Дамаскино ул. Советская, з/у 92;                                                                                                                                                                    </w:t>
      </w:r>
    </w:p>
    <w:p w:rsidR="005B7FBC" w:rsidRDefault="005B7FBC" w:rsidP="005B7FBC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Присвоить адрес земельного участка с кадастровым номером                       43:11:350202:149, общей площадью 800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район, Дамаскинское  сельское поселение, д. Дамаскино ул. Советская, з/у 92/1;                                                                                                                                                    </w:t>
      </w:r>
    </w:p>
    <w:p w:rsidR="005B7FBC" w:rsidRDefault="005B7FBC" w:rsidP="005B7FBC">
      <w:pPr>
        <w:pStyle w:val="a5"/>
        <w:tabs>
          <w:tab w:val="left" w:pos="11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6. Присвоить адрес земельного участка с кадастровым номером                       43:11:350201:238, общей площадью 2400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район, Дамаскинское  сельское поселение, д. Дамаскино ул. Советская, з/у 76;                                                                                                                                                                    </w:t>
      </w:r>
    </w:p>
    <w:p w:rsidR="005B7FBC" w:rsidRDefault="005B7FBC" w:rsidP="005B7FBC">
      <w:pPr>
        <w:tabs>
          <w:tab w:val="left" w:pos="40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Присвоить адрес земельного участка с кадастровым номером                       43:11:350202:150, общей площадью 900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следующий адрес: Российская Федерация Кировская область, </w:t>
      </w:r>
      <w:r>
        <w:rPr>
          <w:rFonts w:ascii="Times New Roman" w:hAnsi="Times New Roman" w:cs="Times New Roman"/>
          <w:sz w:val="24"/>
          <w:szCs w:val="24"/>
        </w:rPr>
        <w:lastRenderedPageBreak/>
        <w:t>Кильмезский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район, Дамаскинское  сельское поселение, д. Дамаскино ул. Советская, з/у 76/1;  </w:t>
      </w:r>
    </w:p>
    <w:p w:rsidR="005B7FBC" w:rsidRDefault="005B7FBC" w:rsidP="005B7FBC">
      <w:pPr>
        <w:tabs>
          <w:tab w:val="left" w:pos="40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 Присвоить адрес земельного участка с кадастровым номером                       43:11:350201:272, общей площадью 1700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район, Дамаскинское  сельское поселение, д. Дамаскино ул. Советская, з/у 74;                                                                                                                                                                    </w:t>
      </w:r>
    </w:p>
    <w:p w:rsidR="005B7FBC" w:rsidRDefault="005B7FBC" w:rsidP="005B7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9. Присвоить адрес земельного участка с кадастровым номером                        43:11:350201:273, общей площадью 2200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район, Дамаскинское  сельское                           поселение, д. Дамаскино ул. Советская, з/у 72;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0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10.</w:t>
      </w:r>
      <w:r>
        <w:rPr>
          <w:rFonts w:ascii="Times New Roman" w:hAnsi="Times New Roman" w:cs="Times New Roman"/>
          <w:sz w:val="24"/>
          <w:szCs w:val="24"/>
        </w:rPr>
        <w:t xml:space="preserve">Присвоить адрес земельного участка с кадастровым номером  43:11:350202:154, общей площадью 3100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Дамаскино ул. Советская, з/у 50;</w:t>
      </w:r>
    </w:p>
    <w:p w:rsidR="005B7FBC" w:rsidRDefault="005B7FBC" w:rsidP="005B7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11. Присвоить адрес земельного участка с кадастровым номером                      43:11:350202:163, общей площадью 2300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район, Дамаскинское  сельское поселение, д. Дамаскино ул. Советская, з/у 17;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FBC" w:rsidRDefault="005B7FBC" w:rsidP="005B7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12. Присвоить адрес земельного участка с кадастровым номером                       43:11:350202:165, общей площадью 1800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район, Дамаскинское  сельское поселение, д. Дамаскино ул. Советская, з/у 13;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FBC" w:rsidRDefault="005B7FBC" w:rsidP="005B7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13. Присвоить адрес земельного участка с кадастровым номером                       43:11:350203:111, общей площадью 4400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район, Дамаскинское  сельское поселение, д. Дамаскино ул. Советская, з/у 29;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FBC" w:rsidRDefault="005B7FBC" w:rsidP="005B7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14. Присвоить адрес земельного участка с кадастровым номером                       43:11:350203:133, общей площадью 4200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район, Дамаскинское  сельское поселение, д. Дамаскино ул. Советская, з/у 3;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FBC" w:rsidRDefault="005B7FBC" w:rsidP="005B7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15. Присвоить адрес земельного участка с кадастровым номером                       43:11:350203:104, общей площадью 2000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район, Дамаскинское  сельское поселение, д. Дамаскино ул. Советская, з/у 3/1;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FBC" w:rsidRDefault="005B7FBC" w:rsidP="005B7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16. Присвоить адрес земельного участка с кадастровым номером                       43:11:350203:103, общей площадью 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район, Дамаскинское  сельское поселение, д. Дамаскино ул. Советская, з/у 4;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FBC" w:rsidRDefault="005B7FBC" w:rsidP="005B7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17. Присвоить адрес земельного участка с кадастровым номером                       43:11:350203:131, общей площадью 2200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район, Дамаскинское  сельское поселение, д. Дамаскино ул. Советская, з/у 35;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FBC" w:rsidRDefault="005B7FBC" w:rsidP="005B7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18. Присвоить адрес земельного участка с кадастровым номером                       43:11:350203:132, общей площадью 2600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район, Дамаскинское  сельское поселение, д. Дамаскино ул. Советская, з/у 37;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FBC" w:rsidRDefault="005B7FBC" w:rsidP="005B7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19. Присвоить адрес земельного участка с кадастровым номером                       43:11:350203:102, общей площадью 1600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район, Дамаскинское  сельское поселение, д. Дамаскино ул. Советская, з/у 8;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FBC" w:rsidRDefault="005B7FBC" w:rsidP="005B7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20. Присвоить адрес земельного участка с кадастровым номером                       43:11:350203:130, общей площадью 3800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район, Дамаскинское  сельское поселение, д. Дамаскино ул. Советская, з/у 8/1;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FBC" w:rsidRDefault="005B7FBC" w:rsidP="005B7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21. Присвоить адрес земельного участка с кадастровым номером                       43:11:350203:101, общей площадью 1900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район, Дамаскинское  сельское поселение, д. Дамаскино ул. Советская, з/у 6;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FBC" w:rsidRDefault="005B7FBC" w:rsidP="005B7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22. Присвоить адрес земельного участка с кадастровым номером                       43:11:350203:129, общей площадью 3500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район, Дамаскинское  сельское поселение, д. Дамаскино ул. Советская, з/у 6/1;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FBC" w:rsidRDefault="005B7FBC" w:rsidP="005B7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23. Присвоить адрес земельного участка с кадастровым номером                       43:11:350203:100, общей площадью 4400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район, Дамаскинское  сельское поселение, д. Дамаскино ул. Советская, з/у 7;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FBC" w:rsidRDefault="005B7FBC" w:rsidP="005B7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24. Присвоить адрес земельного участка с кадастровым номером                       43:11:350203:128, общей площадью 1600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район, Дамаскинское  сельское поселение, д. Дамаскино ул. Советская, з/у 7/1;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FBC" w:rsidRDefault="005B7FBC" w:rsidP="005B7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25. Присвоить адрес земельного участка с кадастровым номером                       43:11:350203:97, общей площадью 2000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район, Дамаскинское  сельское поселение, д. Дамаскино ул. Советская, з/у 16;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FBC" w:rsidRDefault="005B7FBC" w:rsidP="005B7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26. Присвоить адрес земельного участка с кадастровым номером                       43:11:350203:126, общей площадью 2000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район, Дамаскинское  сельское поселение, д. Дамаскино ул. Советская, з/у 16/1;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FBC" w:rsidRDefault="005B7FBC" w:rsidP="005B7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27. Присвоить адрес земельного участка с кадастровым номером                       43:11:350203:96, общей площадью 1400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район, Дамаскинское  сельское поселение, д. Дамаскино ул. Советская, з/у 18;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FBC" w:rsidRDefault="005B7FBC" w:rsidP="005B7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28. Присвоить адрес земельного участка с кадастровым номером                       43:11:350203:125, общей площадью 2700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район, Дамаскинское  сельское поселение, д. Дамаскино ул. Советская, з/у 18/1;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FBC" w:rsidRDefault="005B7FBC" w:rsidP="00FE0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29. Присвоить адрес земельного участка с кадастровым номером                       43:11:350203:95, общей площадью 2700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район, Дамаскинское  сельское поселение, д. Дамаскино ул. Советская, з/у 20;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FBC" w:rsidRDefault="005B7FBC" w:rsidP="00FE0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30. Присвоить адрес земельного участка с кадастровым номером                       43:11:350203:123, общей площадью 2400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район, Дамаскинское  сельское поселение, д. Дамаскино ул. Советская, з/у 20/1;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FBC" w:rsidRDefault="005B7FBC" w:rsidP="005B7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31. Присвоить адрес земельного участка с кадастровым номером                       43:11:350203:94, общей площадью 2100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район, Дамаскинское  сельское поселение, д. Дамаскино ул. Советская, з/у 22;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FBC" w:rsidRDefault="005B7FBC" w:rsidP="005B7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32. Присвоить адрес земельного участка с кадастровым номером                       43:11:350203:122, общей площадью 2900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район, Дамаскинское  сельское поселение, д. Дамаскино ул. Советская, з/у 22/1;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FBC" w:rsidRDefault="005B7FBC" w:rsidP="005B7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33. Присвоить адрес земельного участка с кадастровым номером                       43:11:350203:120, общей площадью 1200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район, Дамаскинское  сельское поселение, д. Дамаскино ул. Советская, з/у 26/1;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FBC" w:rsidRDefault="005B7FBC" w:rsidP="005B7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34. Присвоить адрес земельного участка с кадастровым номером                       43:11:350203:92, общей площадью 500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район, Дамаскинское  сельское поселение, д. Дамаскино ул. Советская, з/у 26;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FBC" w:rsidRDefault="005B7FBC" w:rsidP="005B7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35. Присвоить адрес земельного участка с кадастровым номером                       43:11:350203:86, общей площадью 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район, Дамаскинское  сельское поселение, д. Дамаскино ул. Советская, з/у 38;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FBC" w:rsidRDefault="005B7FBC" w:rsidP="005B7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36. Присвоить адрес земельного участка с кадастровым номером                       43:11:350203:112, общей площадью 3500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район, Дамаскинское  сельское поселение, д. Дамаскино ул. Советская, з/у 38/1;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FBC" w:rsidRDefault="005B7FBC" w:rsidP="005B7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37. Присвоить адрес земельного участка с кадастровым номером                       43:11:350203:85, общей площадью 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район, Дамаскинское  сельское поселение, д. Дамаскино ул. Советская, з/у 40;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FBC" w:rsidRDefault="005B7FBC" w:rsidP="005B7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38. Присвоить адрес земельного участка с кадастровым номером                       43:11:350203:82, общей площадью 1200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район, Дамаскинское  сельское поселение, д. Дамаскино ул. Советская, з/у 28;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FBC" w:rsidRDefault="005B7FBC" w:rsidP="005B7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39. Присвоить адрес земельного участка с кадастровым номером                       43:11:350203:107, общей площадью 1800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следующий адрес:  Российская Федерация Кировская область, Кильмезский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район, Дамаскинское  сельское поселение, д. Да</w:t>
      </w:r>
      <w:r w:rsidR="00FE025B">
        <w:rPr>
          <w:rFonts w:ascii="Times New Roman" w:hAnsi="Times New Roman" w:cs="Times New Roman"/>
          <w:sz w:val="24"/>
          <w:szCs w:val="24"/>
        </w:rPr>
        <w:t>маскино ул. Советская, з/у 28/1.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FBC" w:rsidRDefault="005B7FBC" w:rsidP="005B7F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025B" w:rsidRDefault="005B7FBC" w:rsidP="00FE0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25B" w:rsidRDefault="00FE025B" w:rsidP="00FE0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Дамаскинского</w:t>
      </w:r>
    </w:p>
    <w:p w:rsidR="005B7FBC" w:rsidRDefault="00FE025B" w:rsidP="00FE02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B7F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E025B">
        <w:rPr>
          <w:rFonts w:ascii="Times New Roman" w:hAnsi="Times New Roman" w:cs="Times New Roman"/>
          <w:sz w:val="28"/>
          <w:szCs w:val="28"/>
        </w:rPr>
        <w:t>Г.В.Гумарова</w:t>
      </w:r>
      <w:r w:rsidR="005B7FBC" w:rsidRPr="00FE02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B7FBC" w:rsidSect="005B7FB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BC"/>
    <w:rsid w:val="000D0408"/>
    <w:rsid w:val="005B7FBC"/>
    <w:rsid w:val="0063235B"/>
    <w:rsid w:val="00FE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B8F4A-BC9D-496D-8DD0-D2422C9D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FB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ind w:left="720"/>
      <w:contextualSpacing/>
    </w:pPr>
    <w:rPr>
      <w:rFonts w:ascii="Calibri" w:eastAsia="Calibri" w:hAnsi="Calibri"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3516</Words>
  <Characters>20043</Characters>
  <Application>Microsoft Office Word</Application>
  <DocSecurity>0</DocSecurity>
  <Lines>167</Lines>
  <Paragraphs>47</Paragraphs>
  <ScaleCrop>false</ScaleCrop>
  <Company/>
  <LinksUpToDate>false</LinksUpToDate>
  <CharactersWithSpaces>23512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2019-04-26T12:01:00Z</dcterms:created>
  <dcterms:modified xsi:type="dcterms:W3CDTF">2019-04-26T12:07:00Z</dcterms:modified>
</cp:coreProperties>
</file>